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3723" w14:textId="55F5012D" w:rsidR="001A37FB" w:rsidRDefault="009C2387">
      <w:r>
        <w:rPr>
          <w:noProof/>
          <w:lang w:eastAsia="en-GB"/>
        </w:rPr>
        <w:drawing>
          <wp:inline distT="0" distB="0" distL="0" distR="0" wp14:anchorId="281F167A" wp14:editId="4BAE1B37">
            <wp:extent cx="5731510" cy="983615"/>
            <wp:effectExtent l="0" t="0" r="2540" b="698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CF47" w14:textId="5F0C53BA" w:rsidR="009C2387" w:rsidRPr="009C2387" w:rsidRDefault="009C2387" w:rsidP="009C2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2387">
        <w:rPr>
          <w:rFonts w:ascii="Arial" w:hAnsi="Arial" w:cs="Arial"/>
          <w:b/>
          <w:bCs/>
          <w:sz w:val="28"/>
          <w:szCs w:val="28"/>
        </w:rPr>
        <w:t>Hampshire Home Choice</w:t>
      </w:r>
    </w:p>
    <w:p w14:paraId="1DFC3ADE" w14:textId="76F4DE75" w:rsidR="009C2387" w:rsidRDefault="009C2387" w:rsidP="009C2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2387">
        <w:rPr>
          <w:rFonts w:ascii="Arial" w:hAnsi="Arial" w:cs="Arial"/>
          <w:b/>
          <w:bCs/>
          <w:sz w:val="28"/>
          <w:szCs w:val="28"/>
        </w:rPr>
        <w:t>Participating Landlords</w:t>
      </w:r>
    </w:p>
    <w:p w14:paraId="5430EDB0" w14:textId="7DA5775E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The information the Councils holds about you may be shared with the following third </w:t>
      </w:r>
      <w:r w:rsidR="00257C72">
        <w:rPr>
          <w:rFonts w:ascii="Arial" w:hAnsi="Arial" w:cs="Arial"/>
          <w:sz w:val="24"/>
          <w:szCs w:val="24"/>
        </w:rPr>
        <w:t>p</w:t>
      </w:r>
      <w:r w:rsidRPr="009C2387">
        <w:rPr>
          <w:rFonts w:ascii="Arial" w:hAnsi="Arial" w:cs="Arial"/>
          <w:sz w:val="24"/>
          <w:szCs w:val="24"/>
        </w:rPr>
        <w:t>arties</w:t>
      </w:r>
      <w:r w:rsidR="00E64031">
        <w:rPr>
          <w:rFonts w:ascii="Arial" w:hAnsi="Arial" w:cs="Arial"/>
          <w:sz w:val="24"/>
          <w:szCs w:val="24"/>
        </w:rPr>
        <w:t>:</w:t>
      </w:r>
    </w:p>
    <w:p w14:paraId="179638CE" w14:textId="77777777" w:rsidR="00E64031" w:rsidRDefault="00E64031" w:rsidP="009C2387">
      <w:pPr>
        <w:rPr>
          <w:rFonts w:ascii="Arial" w:hAnsi="Arial" w:cs="Arial"/>
          <w:sz w:val="24"/>
          <w:szCs w:val="24"/>
        </w:rPr>
      </w:pPr>
    </w:p>
    <w:p w14:paraId="741B6AC0" w14:textId="2D596C6C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A2 Dominion </w:t>
      </w:r>
      <w:r w:rsidR="00EB3E6A">
        <w:rPr>
          <w:rFonts w:ascii="Arial" w:hAnsi="Arial" w:cs="Arial"/>
          <w:sz w:val="24"/>
          <w:szCs w:val="24"/>
        </w:rPr>
        <w:t>Group</w:t>
      </w:r>
    </w:p>
    <w:p w14:paraId="5ADB4494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Ability </w:t>
      </w:r>
    </w:p>
    <w:p w14:paraId="28E2D349" w14:textId="6C0E4E1F" w:rsid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Abri</w:t>
      </w:r>
    </w:p>
    <w:p w14:paraId="30309F2F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Anchor </w:t>
      </w:r>
      <w:r w:rsidRPr="009C2387">
        <w:rPr>
          <w:rFonts w:ascii="Arial" w:hAnsi="Arial" w:cs="Arial"/>
          <w:sz w:val="24"/>
          <w:szCs w:val="24"/>
        </w:rPr>
        <w:t xml:space="preserve">Hanover </w:t>
      </w:r>
    </w:p>
    <w:p w14:paraId="20D0521E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Aster Group </w:t>
      </w:r>
    </w:p>
    <w:p w14:paraId="3DACAF19" w14:textId="0436DEE7" w:rsidR="007143D0" w:rsidRDefault="007143D0" w:rsidP="009C2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BluePine Living</w:t>
      </w:r>
    </w:p>
    <w:p w14:paraId="72EAFE05" w14:textId="2F8C8A91" w:rsid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Clarion </w:t>
      </w:r>
    </w:p>
    <w:p w14:paraId="719ACE66" w14:textId="52A6D168" w:rsidR="007143D0" w:rsidRDefault="007143D0" w:rsidP="009C2387">
      <w:pPr>
        <w:rPr>
          <w:rFonts w:ascii="Arial" w:hAnsi="Arial" w:cs="Arial"/>
          <w:sz w:val="24"/>
          <w:szCs w:val="24"/>
        </w:rPr>
      </w:pPr>
      <w:r w:rsidRPr="007143D0">
        <w:rPr>
          <w:rFonts w:ascii="Arial" w:hAnsi="Arial" w:cs="Arial"/>
          <w:sz w:val="24"/>
          <w:szCs w:val="24"/>
        </w:rPr>
        <w:t>eastbrooke homes</w:t>
      </w:r>
    </w:p>
    <w:p w14:paraId="61F98A7A" w14:textId="4811E569" w:rsidR="00D853AA" w:rsidRPr="009C2387" w:rsidRDefault="00D853AA" w:rsidP="009C2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Eastleigh Borough Council</w:t>
      </w:r>
    </w:p>
    <w:p w14:paraId="3C1FFDB4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English Rural </w:t>
      </w:r>
    </w:p>
    <w:p w14:paraId="3254ADD8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Enham Trust</w:t>
      </w:r>
    </w:p>
    <w:p w14:paraId="759E0DEF" w14:textId="204D8D32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Grainger Trust</w:t>
      </w:r>
    </w:p>
    <w:p w14:paraId="4B897B31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Grayshott and District Housing Association</w:t>
      </w:r>
    </w:p>
    <w:p w14:paraId="44084F1E" w14:textId="6546B064" w:rsidR="003B0E9C" w:rsidRDefault="003B0E9C" w:rsidP="009C2387">
      <w:pPr>
        <w:rPr>
          <w:rFonts w:ascii="Arial" w:hAnsi="Arial" w:cs="Arial"/>
          <w:sz w:val="24"/>
          <w:szCs w:val="24"/>
        </w:rPr>
      </w:pPr>
      <w:r w:rsidRPr="003B0E9C">
        <w:rPr>
          <w:rFonts w:ascii="Arial" w:hAnsi="Arial" w:cs="Arial"/>
          <w:sz w:val="24"/>
          <w:szCs w:val="24"/>
        </w:rPr>
        <w:t>Hastoe Housing Association</w:t>
      </w:r>
    </w:p>
    <w:p w14:paraId="037F10E5" w14:textId="3563783B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Home Group </w:t>
      </w:r>
    </w:p>
    <w:p w14:paraId="3CB7C77B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Housing 21 </w:t>
      </w:r>
    </w:p>
    <w:p w14:paraId="716C8C8D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Hyde </w:t>
      </w:r>
    </w:p>
    <w:p w14:paraId="6C58F960" w14:textId="7D49F3B0" w:rsid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Legal &amp; General Affordable Homes</w:t>
      </w:r>
      <w:r w:rsidR="008E1C8B">
        <w:rPr>
          <w:rFonts w:ascii="Arial" w:hAnsi="Arial" w:cs="Arial"/>
          <w:sz w:val="24"/>
          <w:szCs w:val="24"/>
        </w:rPr>
        <w:t xml:space="preserve"> (Managing Agent - Pinnacle Group) </w:t>
      </w:r>
    </w:p>
    <w:p w14:paraId="73CDE9D5" w14:textId="6D2A4A4F" w:rsidR="00820622" w:rsidRPr="009C2387" w:rsidRDefault="00820622" w:rsidP="009C2387">
      <w:pPr>
        <w:rPr>
          <w:rFonts w:ascii="Arial" w:hAnsi="Arial" w:cs="Arial"/>
          <w:sz w:val="24"/>
          <w:szCs w:val="24"/>
        </w:rPr>
      </w:pPr>
      <w:r w:rsidRPr="00820622">
        <w:rPr>
          <w:rFonts w:ascii="Arial" w:hAnsi="Arial" w:cs="Arial"/>
          <w:sz w:val="24"/>
          <w:szCs w:val="24"/>
        </w:rPr>
        <w:t>Park Properties Housing Association</w:t>
      </w:r>
      <w:r>
        <w:rPr>
          <w:rFonts w:ascii="Arial" w:hAnsi="Arial" w:cs="Arial"/>
          <w:sz w:val="24"/>
          <w:szCs w:val="24"/>
        </w:rPr>
        <w:t xml:space="preserve"> (Managing Agent - Pinnacle Group)</w:t>
      </w:r>
    </w:p>
    <w:p w14:paraId="2C63D754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PHA Homes </w:t>
      </w:r>
    </w:p>
    <w:p w14:paraId="0D488A4F" w14:textId="77777777" w:rsid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Places for People </w:t>
      </w:r>
    </w:p>
    <w:p w14:paraId="698D27EB" w14:textId="1C3C5B25" w:rsidR="001915C7" w:rsidRDefault="001915C7" w:rsidP="009C2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Portsmouth City Council</w:t>
      </w:r>
    </w:p>
    <w:p w14:paraId="1B826FE9" w14:textId="52E45353" w:rsidR="00837CCF" w:rsidRPr="009C2387" w:rsidRDefault="00837CCF" w:rsidP="009C2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Rentplus </w:t>
      </w:r>
    </w:p>
    <w:p w14:paraId="32EEB58B" w14:textId="54903EBA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Sage</w:t>
      </w:r>
      <w:r w:rsidR="00EB3E6A">
        <w:rPr>
          <w:rFonts w:ascii="Arial" w:hAnsi="Arial" w:cs="Arial"/>
          <w:sz w:val="24"/>
          <w:szCs w:val="24"/>
        </w:rPr>
        <w:t xml:space="preserve"> Homes</w:t>
      </w:r>
    </w:p>
    <w:p w14:paraId="0AB75BDB" w14:textId="3CC35B6F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Sanctuary </w:t>
      </w:r>
    </w:p>
    <w:p w14:paraId="374BA98A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Saxon Weald </w:t>
      </w:r>
    </w:p>
    <w:p w14:paraId="4D1E238F" w14:textId="31F372A0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Southern Housing  </w:t>
      </w:r>
    </w:p>
    <w:p w14:paraId="184711F9" w14:textId="08728439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Sovereign</w:t>
      </w:r>
      <w:r w:rsidR="00EB3E6A">
        <w:rPr>
          <w:rFonts w:ascii="Arial" w:hAnsi="Arial" w:cs="Arial"/>
          <w:sz w:val="24"/>
          <w:szCs w:val="24"/>
        </w:rPr>
        <w:t xml:space="preserve"> </w:t>
      </w:r>
      <w:r w:rsidR="00EB3E6A">
        <w:rPr>
          <w:rFonts w:ascii="Arial" w:hAnsi="Arial" w:cs="Arial"/>
          <w:szCs w:val="24"/>
        </w:rPr>
        <w:t>Network Group</w:t>
      </w:r>
      <w:r w:rsidRPr="009C2387">
        <w:rPr>
          <w:rFonts w:ascii="Arial" w:hAnsi="Arial" w:cs="Arial"/>
          <w:sz w:val="24"/>
          <w:szCs w:val="24"/>
        </w:rPr>
        <w:t xml:space="preserve"> </w:t>
      </w:r>
    </w:p>
    <w:p w14:paraId="79893BF2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Stonewater </w:t>
      </w:r>
    </w:p>
    <w:p w14:paraId="20CD9F7D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The Guinness Partnership </w:t>
      </w:r>
    </w:p>
    <w:p w14:paraId="0B6C3988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VIVID </w:t>
      </w:r>
    </w:p>
    <w:p w14:paraId="51E7D5F2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Wickham Community Land Trust</w:t>
      </w:r>
    </w:p>
    <w:p w14:paraId="46077FF4" w14:textId="77777777" w:rsidR="009C2387" w:rsidRP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 xml:space="preserve">Winchester City Council </w:t>
      </w:r>
    </w:p>
    <w:p w14:paraId="2B07312E" w14:textId="15B12DAA" w:rsidR="009C2387" w:rsidRDefault="009C2387" w:rsidP="009C2387">
      <w:pPr>
        <w:rPr>
          <w:rFonts w:ascii="Arial" w:hAnsi="Arial" w:cs="Arial"/>
          <w:sz w:val="24"/>
          <w:szCs w:val="24"/>
        </w:rPr>
      </w:pPr>
      <w:r w:rsidRPr="009C2387">
        <w:rPr>
          <w:rFonts w:ascii="Arial" w:hAnsi="Arial" w:cs="Arial"/>
          <w:sz w:val="24"/>
          <w:szCs w:val="24"/>
        </w:rPr>
        <w:t>Winchester Housing Trust</w:t>
      </w:r>
    </w:p>
    <w:p w14:paraId="4931809D" w14:textId="0B1FE72C" w:rsidR="009C2387" w:rsidRDefault="009C2387" w:rsidP="009C2387">
      <w:pPr>
        <w:rPr>
          <w:rFonts w:ascii="Arial" w:hAnsi="Arial" w:cs="Arial"/>
          <w:sz w:val="24"/>
          <w:szCs w:val="24"/>
        </w:rPr>
      </w:pPr>
    </w:p>
    <w:p w14:paraId="61F4382F" w14:textId="5AE21D57" w:rsidR="009C2387" w:rsidRPr="009C2387" w:rsidRDefault="007143D0" w:rsidP="009C23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September</w:t>
      </w:r>
      <w:r w:rsidR="00D853AA">
        <w:rPr>
          <w:rFonts w:ascii="Arial" w:hAnsi="Arial" w:cs="Arial"/>
          <w:sz w:val="24"/>
          <w:szCs w:val="24"/>
        </w:rPr>
        <w:t xml:space="preserve"> 2025</w:t>
      </w:r>
    </w:p>
    <w:sectPr w:rsidR="009C2387" w:rsidRPr="009C2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87"/>
    <w:rsid w:val="0003742C"/>
    <w:rsid w:val="00180B9D"/>
    <w:rsid w:val="001915C7"/>
    <w:rsid w:val="00193ED7"/>
    <w:rsid w:val="001A37FB"/>
    <w:rsid w:val="00257C72"/>
    <w:rsid w:val="003B0E9C"/>
    <w:rsid w:val="0047163C"/>
    <w:rsid w:val="00665105"/>
    <w:rsid w:val="00680461"/>
    <w:rsid w:val="007143D0"/>
    <w:rsid w:val="00791844"/>
    <w:rsid w:val="007F76FA"/>
    <w:rsid w:val="00820622"/>
    <w:rsid w:val="00837CCF"/>
    <w:rsid w:val="008E1C8B"/>
    <w:rsid w:val="009C2387"/>
    <w:rsid w:val="00B56350"/>
    <w:rsid w:val="00D853AA"/>
    <w:rsid w:val="00E64031"/>
    <w:rsid w:val="00EB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3717"/>
  <w15:chartTrackingRefBased/>
  <w15:docId w15:val="{90B92185-40F8-43E6-9B6D-F9D70DD4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999fea4-97f9-4a43-998a-0b9ea67ebf33" xsi:nil="true"/>
    <_dlc_DocId xmlns="0999fea4-97f9-4a43-998a-0b9ea67ebf33">EWS7T5JXUECJ-515371490-4347</_dlc_DocId>
    <_dlc_DocIdUrl xmlns="0999fea4-97f9-4a43-998a-0b9ea67ebf33">
      <Url>http://testvalleyintranet/sites/HEH/ho/_layouts/15/DocIdRedir.aspx?ID=EWS7T5JXUECJ-515371490-4347</Url>
      <Description>EWS7T5JXUECJ-515371490-4347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F9A99F0A91249A3BD9FDD297EC3FD" ma:contentTypeVersion="70" ma:contentTypeDescription="Create a new document." ma:contentTypeScope="" ma:versionID="bce272cb25dbff5810bf3ef1e0971e42">
  <xsd:schema xmlns:xsd="http://www.w3.org/2001/XMLSchema" xmlns:xs="http://www.w3.org/2001/XMLSchema" xmlns:p="http://schemas.microsoft.com/office/2006/metadata/properties" xmlns:ns2="0999fea4-97f9-4a43-998a-0b9ea67ebf33" targetNamespace="http://schemas.microsoft.com/office/2006/metadata/properties" ma:root="true" ma:fieldsID="cc81c9ceb5ec71c5b39525bc1df46379" ns2:_="">
    <xsd:import namespace="0999fea4-97f9-4a43-998a-0b9ea67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9fea4-97f9-4a43-998a-0b9ea67e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2B466A-58B6-4542-99BE-993819141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CAB68-E971-4768-8986-49A96A498E6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999fea4-97f9-4a43-998a-0b9ea67ebf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73DF74-AB0B-44CC-A936-0E581B9A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9fea4-97f9-4a43-998a-0b9ea67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83763-B2CB-4851-B2A0-544CD234D8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Wallington, Elizabeth</dc:creator>
  <cp:keywords/>
  <dc:description/>
  <cp:lastModifiedBy>Wallington, Elizabeth</cp:lastModifiedBy>
  <cp:revision>15</cp:revision>
  <dcterms:created xsi:type="dcterms:W3CDTF">2023-03-17T15:40:00Z</dcterms:created>
  <dcterms:modified xsi:type="dcterms:W3CDTF">2025-09-30T11:03:00Z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0x010100C92F9A99F0A91249A3BD9FDD297EC3FD</vt:lpwstr>
  </property>
  <property fmtid="{D5CDD505-2E9C-101B-9397-08002B2CF9AE}" pid="3" name="_dlc_DocIdItemGuid">
    <vt:lpwstr>41c75f84-e4c7-4246-9d36-98d2102f3222</vt:lpwstr>
  </property>
</Properties>
</file>